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2BC0425D" w:rsidR="00B7594E" w:rsidRDefault="00B7594E" w:rsidP="00B7594E">
      <w:r>
        <w:t xml:space="preserve"> </w:t>
      </w:r>
    </w:p>
    <w:p w14:paraId="01A54240" w14:textId="656D1EAE" w:rsidR="00B7594E" w:rsidRPr="00386842" w:rsidRDefault="00384161" w:rsidP="00B7594E">
      <w:pPr>
        <w:rPr>
          <w:sz w:val="16"/>
          <w:szCs w:val="16"/>
        </w:rPr>
      </w:pP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B7949" wp14:editId="7553D79D">
                <wp:simplePos x="0" y="0"/>
                <wp:positionH relativeFrom="margin">
                  <wp:align>center</wp:align>
                </wp:positionH>
                <wp:positionV relativeFrom="paragraph">
                  <wp:posOffset>217015</wp:posOffset>
                </wp:positionV>
                <wp:extent cx="4251960" cy="1701800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70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0A711234" w:rsidR="00B7594E" w:rsidRPr="00DA4173" w:rsidRDefault="00297A98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T</w:t>
                            </w:r>
                            <w:r w:rsidR="00206A06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uesday</w:t>
                            </w:r>
                          </w:p>
                          <w:p w14:paraId="28D3BEE4" w14:textId="50B680B0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The LIFE Project Programme –</w:t>
                            </w:r>
                            <w:r w:rsidR="00FA5A2B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20AD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September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6654B3FE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384161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Team Development and Growth  </w:t>
                            </w:r>
                            <w:r w:rsidR="00384161"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1pt;width:334.8pt;height:13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" fillcolor="white [3201]" stroked="f" strokeweight=".5pt">
                <v:textbox>
                  <w:txbxContent>
                    <w:p w14:paraId="338C4F87" w14:textId="0A711234" w:rsidR="00B7594E" w:rsidRPr="00DA4173" w:rsidRDefault="00297A98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T</w:t>
                      </w:r>
                      <w:r w:rsidR="00206A06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uesday</w:t>
                      </w:r>
                    </w:p>
                    <w:p w14:paraId="28D3BEE4" w14:textId="50B680B0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The LIFE Project Programme –</w:t>
                      </w:r>
                      <w:r w:rsidR="00FA5A2B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D20AD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September 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6654B3FE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384161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Team Development and Growth  </w:t>
                      </w:r>
                      <w:r w:rsidR="00384161"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1663" w:rsidRPr="00CE2D69">
        <w:rPr>
          <w:noProof/>
          <w:color w:val="FF0000"/>
          <w:lang w:eastAsia="en-GB"/>
        </w:rPr>
        <w:drawing>
          <wp:anchor distT="0" distB="0" distL="114300" distR="114300" simplePos="0" relativeHeight="251664384" behindDoc="1" locked="0" layoutInCell="1" allowOverlap="1" wp14:anchorId="0A0A7CC0" wp14:editId="3E28C79D">
            <wp:simplePos x="0" y="0"/>
            <wp:positionH relativeFrom="column">
              <wp:posOffset>50079</wp:posOffset>
            </wp:positionH>
            <wp:positionV relativeFrom="paragraph">
              <wp:posOffset>6350</wp:posOffset>
            </wp:positionV>
            <wp:extent cx="1328420" cy="1304925"/>
            <wp:effectExtent l="0" t="0" r="5080" b="9525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1663"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5168" behindDoc="1" locked="0" layoutInCell="1" allowOverlap="1" wp14:anchorId="47EED0B2" wp14:editId="790377A4">
            <wp:simplePos x="0" y="0"/>
            <wp:positionH relativeFrom="margin">
              <wp:posOffset>5751195</wp:posOffset>
            </wp:positionH>
            <wp:positionV relativeFrom="paragraph">
              <wp:posOffset>42751</wp:posOffset>
            </wp:positionV>
            <wp:extent cx="1449705" cy="1401445"/>
            <wp:effectExtent l="0" t="0" r="0" b="8255"/>
            <wp:wrapNone/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DA662" w14:textId="28012C76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9395F58" w14:textId="26515D33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B1FF322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456D133D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6B5ACED3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7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51"/>
        <w:gridCol w:w="4788"/>
      </w:tblGrid>
      <w:tr w:rsidR="00A81663" w:rsidRPr="004F6F33" w14:paraId="6C432157" w14:textId="77777777" w:rsidTr="00A81663">
        <w:tc>
          <w:tcPr>
            <w:tcW w:w="1638" w:type="dxa"/>
          </w:tcPr>
          <w:p w14:paraId="76C6182E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51" w:type="dxa"/>
          </w:tcPr>
          <w:p w14:paraId="289A92BA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788" w:type="dxa"/>
          </w:tcPr>
          <w:p w14:paraId="4CFBA058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A81663" w:rsidRPr="00222A99" w14:paraId="0F327BD9" w14:textId="77777777" w:rsidTr="008332B2">
        <w:trPr>
          <w:trHeight w:val="1734"/>
        </w:trPr>
        <w:tc>
          <w:tcPr>
            <w:tcW w:w="1638" w:type="dxa"/>
          </w:tcPr>
          <w:p w14:paraId="6662EA7C" w14:textId="66E00E0F" w:rsidR="00A81663" w:rsidRDefault="00A8166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7BCA75D4" w14:textId="77777777" w:rsidR="00A81663" w:rsidRDefault="00A8166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21173D9A" w14:textId="687A3A43" w:rsidR="00A81663" w:rsidRDefault="003F461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</w:t>
            </w:r>
            <w:r w:rsidRPr="003F4613">
              <w:rPr>
                <w:rFonts w:ascii="Verdana" w:hAnsi="Verdana"/>
                <w:b/>
                <w:bCs/>
                <w:vertAlign w:val="superscript"/>
              </w:rPr>
              <w:t>st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  <w:p w14:paraId="2F5D5361" w14:textId="77777777" w:rsidR="00A81663" w:rsidRPr="007E7A62" w:rsidRDefault="00A81663" w:rsidP="00F76B8C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51" w:type="dxa"/>
          </w:tcPr>
          <w:p w14:paraId="4C82B1C0" w14:textId="77777777" w:rsidR="005B3E73" w:rsidRPr="008332B2" w:rsidRDefault="005B3E73" w:rsidP="004856EB">
            <w:pPr>
              <w:jc w:val="center"/>
              <w:rPr>
                <w:rFonts w:ascii="Verdana" w:hAnsi="Verdana"/>
              </w:rPr>
            </w:pPr>
          </w:p>
          <w:p w14:paraId="2DCEBAAF" w14:textId="0769A379" w:rsidR="0029280E" w:rsidRPr="008332B2" w:rsidRDefault="00F76B8C" w:rsidP="008A2556">
            <w:pPr>
              <w:jc w:val="center"/>
              <w:rPr>
                <w:rFonts w:ascii="Verdana" w:hAnsi="Verdana"/>
              </w:rPr>
            </w:pPr>
            <w:r w:rsidRPr="008332B2">
              <w:rPr>
                <w:rFonts w:ascii="Verdana" w:hAnsi="Verdana"/>
              </w:rPr>
              <w:t>October</w:t>
            </w:r>
            <w:r w:rsidR="00851E61" w:rsidRPr="008332B2">
              <w:rPr>
                <w:rFonts w:ascii="Verdana" w:hAnsi="Verdana"/>
              </w:rPr>
              <w:t xml:space="preserve"> </w:t>
            </w:r>
            <w:r w:rsidR="00D618DC" w:rsidRPr="008332B2">
              <w:rPr>
                <w:rFonts w:ascii="Verdana" w:hAnsi="Verdana"/>
              </w:rPr>
              <w:t>Programme Planning</w:t>
            </w:r>
          </w:p>
          <w:p w14:paraId="2A546B0F" w14:textId="3EF02B40" w:rsidR="00A81663" w:rsidRPr="008332B2" w:rsidRDefault="00E962F5" w:rsidP="008332B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</w:t>
            </w:r>
            <w:r w:rsidRPr="008332B2">
              <w:rPr>
                <w:rFonts w:ascii="Verdana" w:hAnsi="Verdana"/>
              </w:rPr>
              <w:t xml:space="preserve">n teams </w:t>
            </w:r>
            <w:r w:rsidR="00023545" w:rsidRPr="008332B2">
              <w:rPr>
                <w:rFonts w:ascii="Verdana" w:hAnsi="Verdana"/>
              </w:rPr>
              <w:t xml:space="preserve">Giant Jenga </w:t>
            </w:r>
            <w:r w:rsidR="00B3261D" w:rsidRPr="008332B2">
              <w:rPr>
                <w:rFonts w:ascii="Verdana" w:hAnsi="Verdana"/>
              </w:rPr>
              <w:t xml:space="preserve">in </w:t>
            </w:r>
            <w:r w:rsidR="001336FB">
              <w:rPr>
                <w:rFonts w:ascii="Verdana" w:hAnsi="Verdana"/>
              </w:rPr>
              <w:t>Parkside’s</w:t>
            </w:r>
            <w:r w:rsidR="00B3261D" w:rsidRPr="008332B2">
              <w:rPr>
                <w:rFonts w:ascii="Verdana" w:hAnsi="Verdana"/>
              </w:rPr>
              <w:t xml:space="preserve"> </w:t>
            </w:r>
            <w:r w:rsidR="00A46F79" w:rsidRPr="008332B2">
              <w:rPr>
                <w:rFonts w:ascii="Verdana" w:hAnsi="Verdana"/>
              </w:rPr>
              <w:t>g</w:t>
            </w:r>
            <w:r w:rsidR="00B3261D" w:rsidRPr="008332B2">
              <w:rPr>
                <w:rFonts w:ascii="Verdana" w:hAnsi="Verdana"/>
              </w:rPr>
              <w:t>arden</w:t>
            </w:r>
          </w:p>
        </w:tc>
        <w:tc>
          <w:tcPr>
            <w:tcW w:w="4788" w:type="dxa"/>
          </w:tcPr>
          <w:p w14:paraId="509CEA59" w14:textId="77777777" w:rsidR="00F72667" w:rsidRPr="008332B2" w:rsidRDefault="00F72667" w:rsidP="004856EB">
            <w:pPr>
              <w:spacing w:after="0"/>
              <w:jc w:val="center"/>
              <w:rPr>
                <w:rFonts w:ascii="Verdana" w:hAnsi="Verdana"/>
              </w:rPr>
            </w:pPr>
          </w:p>
          <w:p w14:paraId="6AD1F77A" w14:textId="6EF4ABAD" w:rsidR="002852AC" w:rsidRPr="008332B2" w:rsidRDefault="002852AC" w:rsidP="004856EB">
            <w:pPr>
              <w:spacing w:after="0"/>
              <w:jc w:val="center"/>
              <w:rPr>
                <w:rFonts w:ascii="Verdana" w:hAnsi="Verdana"/>
              </w:rPr>
            </w:pPr>
          </w:p>
          <w:p w14:paraId="571B681D" w14:textId="77777777" w:rsidR="005B3E73" w:rsidRPr="008332B2" w:rsidRDefault="005B3E73" w:rsidP="00A57DE7">
            <w:pPr>
              <w:spacing w:after="0"/>
              <w:jc w:val="center"/>
              <w:rPr>
                <w:rFonts w:ascii="Verdana" w:hAnsi="Verdana"/>
              </w:rPr>
            </w:pPr>
          </w:p>
          <w:p w14:paraId="039BE87B" w14:textId="6F27ED5E" w:rsidR="00843BBC" w:rsidRPr="008332B2" w:rsidRDefault="00902D4A" w:rsidP="00A57DE7">
            <w:pPr>
              <w:spacing w:after="0"/>
              <w:jc w:val="center"/>
              <w:rPr>
                <w:rFonts w:ascii="Verdana" w:hAnsi="Verdana"/>
              </w:rPr>
            </w:pPr>
            <w:r w:rsidRPr="008332B2">
              <w:rPr>
                <w:rFonts w:ascii="Verdana" w:hAnsi="Verdana"/>
              </w:rPr>
              <w:t xml:space="preserve">Group choice of team </w:t>
            </w:r>
            <w:r w:rsidR="00C501E5" w:rsidRPr="008332B2">
              <w:rPr>
                <w:rFonts w:ascii="Verdana" w:hAnsi="Verdana"/>
              </w:rPr>
              <w:t xml:space="preserve">games </w:t>
            </w:r>
            <w:r w:rsidR="00474AC8">
              <w:rPr>
                <w:rFonts w:ascii="Verdana" w:hAnsi="Verdana"/>
              </w:rPr>
              <w:t>in</w:t>
            </w:r>
            <w:r w:rsidR="00C501E5" w:rsidRPr="008332B2">
              <w:rPr>
                <w:rFonts w:ascii="Verdana" w:hAnsi="Verdana"/>
              </w:rPr>
              <w:t xml:space="preserve"> the park</w:t>
            </w:r>
          </w:p>
        </w:tc>
      </w:tr>
      <w:tr w:rsidR="00A81663" w:rsidRPr="00222A99" w14:paraId="6E0F5D82" w14:textId="77777777" w:rsidTr="00A81663">
        <w:tc>
          <w:tcPr>
            <w:tcW w:w="1638" w:type="dxa"/>
          </w:tcPr>
          <w:p w14:paraId="1EC5DA0C" w14:textId="55141BCC" w:rsidR="00A81663" w:rsidRPr="00A20AD7" w:rsidRDefault="00A8166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274ACA43" w14:textId="3621834F" w:rsidR="00A81663" w:rsidRDefault="00FC3935" w:rsidP="00FE230D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8</w:t>
            </w:r>
            <w:r w:rsidRPr="00FC3935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  <w:p w14:paraId="1F1A0441" w14:textId="77777777" w:rsidR="00A81663" w:rsidRPr="00A20AD7" w:rsidRDefault="00A81663" w:rsidP="00F76B8C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5051" w:type="dxa"/>
          </w:tcPr>
          <w:p w14:paraId="68B3045A" w14:textId="3B6B0468" w:rsidR="00F72667" w:rsidRPr="008332B2" w:rsidRDefault="00F72667" w:rsidP="004856EB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41B263CA" w14:textId="77777777" w:rsidR="006B6024" w:rsidRDefault="00C731CB" w:rsidP="006B602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Murder Mystery Morning</w:t>
            </w:r>
          </w:p>
          <w:p w14:paraId="442206F5" w14:textId="119194D7" w:rsidR="00C731CB" w:rsidRPr="008332B2" w:rsidRDefault="00C731CB" w:rsidP="006B602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Working as a team to solve the mystery</w:t>
            </w:r>
          </w:p>
        </w:tc>
        <w:tc>
          <w:tcPr>
            <w:tcW w:w="4788" w:type="dxa"/>
          </w:tcPr>
          <w:p w14:paraId="3CB8793A" w14:textId="77777777" w:rsidR="00F72667" w:rsidRPr="008332B2" w:rsidRDefault="00F72667" w:rsidP="004856EB">
            <w:pPr>
              <w:jc w:val="center"/>
              <w:rPr>
                <w:rFonts w:ascii="Verdana" w:hAnsi="Verdana"/>
              </w:rPr>
            </w:pPr>
          </w:p>
          <w:p w14:paraId="6871BA92" w14:textId="2EA0EAD4" w:rsidR="00A81663" w:rsidRPr="008332B2" w:rsidRDefault="00966F86" w:rsidP="00B96C85">
            <w:pPr>
              <w:jc w:val="center"/>
              <w:rPr>
                <w:rFonts w:ascii="Verdana" w:hAnsi="Verdana"/>
              </w:rPr>
            </w:pPr>
            <w:r w:rsidRPr="008332B2">
              <w:rPr>
                <w:rFonts w:ascii="Verdana" w:hAnsi="Verdana"/>
              </w:rPr>
              <w:t xml:space="preserve">Badminton </w:t>
            </w:r>
            <w:r w:rsidR="00BE5ECE" w:rsidRPr="008332B2">
              <w:rPr>
                <w:rFonts w:ascii="Verdana" w:hAnsi="Verdana"/>
              </w:rPr>
              <w:t xml:space="preserve">at Alice Holt </w:t>
            </w:r>
          </w:p>
        </w:tc>
      </w:tr>
      <w:tr w:rsidR="00A81663" w:rsidRPr="00222A99" w14:paraId="06DB5D76" w14:textId="77777777" w:rsidTr="00F72667">
        <w:trPr>
          <w:trHeight w:val="1618"/>
        </w:trPr>
        <w:tc>
          <w:tcPr>
            <w:tcW w:w="1638" w:type="dxa"/>
          </w:tcPr>
          <w:p w14:paraId="6F57B5DE" w14:textId="77777777" w:rsidR="00A81663" w:rsidRDefault="00A81663" w:rsidP="00FE230D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E8348B3" w14:textId="57B6E2D4" w:rsidR="00CC3795" w:rsidRPr="00A20AD7" w:rsidRDefault="00FC3935" w:rsidP="00F76B8C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15</w:t>
            </w:r>
            <w:r w:rsidRPr="00FC3935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5051" w:type="dxa"/>
          </w:tcPr>
          <w:p w14:paraId="7F3D3AB9" w14:textId="77777777" w:rsidR="005B3E73" w:rsidRPr="008332B2" w:rsidRDefault="005B3E73" w:rsidP="004856EB">
            <w:pPr>
              <w:jc w:val="center"/>
              <w:rPr>
                <w:rFonts w:ascii="Verdana" w:hAnsi="Verdana"/>
              </w:rPr>
            </w:pPr>
          </w:p>
          <w:p w14:paraId="6D88DA42" w14:textId="05EBBCCC" w:rsidR="00A81663" w:rsidRPr="008332B2" w:rsidRDefault="00C731CB" w:rsidP="004856EB">
            <w:pPr>
              <w:jc w:val="center"/>
              <w:rPr>
                <w:rFonts w:ascii="Verdana" w:hAnsi="Verdana"/>
              </w:rPr>
            </w:pPr>
            <w:r w:rsidRPr="008332B2">
              <w:rPr>
                <w:rFonts w:ascii="Verdana" w:hAnsi="Verdana"/>
              </w:rPr>
              <w:t>Working together to complete the Room on the Broom trail at Alice Holt</w:t>
            </w:r>
          </w:p>
        </w:tc>
        <w:tc>
          <w:tcPr>
            <w:tcW w:w="4788" w:type="dxa"/>
          </w:tcPr>
          <w:p w14:paraId="0EA43B4B" w14:textId="77777777" w:rsidR="00A81663" w:rsidRPr="008332B2" w:rsidRDefault="00A81663" w:rsidP="004856EB">
            <w:pPr>
              <w:jc w:val="center"/>
              <w:rPr>
                <w:rFonts w:ascii="Verdana" w:hAnsi="Verdana"/>
              </w:rPr>
            </w:pPr>
          </w:p>
          <w:p w14:paraId="362A1102" w14:textId="4C124766" w:rsidR="00843D19" w:rsidRPr="008332B2" w:rsidRDefault="00E962F5" w:rsidP="00843D19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Cs/>
              </w:rPr>
              <w:t>I</w:t>
            </w:r>
            <w:r w:rsidRPr="008332B2">
              <w:rPr>
                <w:rFonts w:ascii="Verdana" w:hAnsi="Verdana"/>
                <w:bCs/>
              </w:rPr>
              <w:t xml:space="preserve">n teams </w:t>
            </w:r>
            <w:r w:rsidR="00645DD1" w:rsidRPr="008332B2">
              <w:rPr>
                <w:rFonts w:ascii="Verdana" w:hAnsi="Verdana"/>
                <w:bCs/>
              </w:rPr>
              <w:t xml:space="preserve">Disney Quiz </w:t>
            </w:r>
          </w:p>
        </w:tc>
      </w:tr>
      <w:tr w:rsidR="00A81663" w:rsidRPr="00222A99" w14:paraId="4E4CF126" w14:textId="77777777" w:rsidTr="00A81663">
        <w:trPr>
          <w:trHeight w:val="1687"/>
        </w:trPr>
        <w:tc>
          <w:tcPr>
            <w:tcW w:w="1638" w:type="dxa"/>
          </w:tcPr>
          <w:p w14:paraId="11B0F289" w14:textId="77777777" w:rsidR="00A81663" w:rsidRPr="00271713" w:rsidRDefault="00A81663" w:rsidP="00DC1E57">
            <w:pPr>
              <w:rPr>
                <w:rFonts w:ascii="Verdana" w:hAnsi="Verdana"/>
                <w:b/>
                <w:bCs/>
              </w:rPr>
            </w:pPr>
          </w:p>
          <w:p w14:paraId="478C31A3" w14:textId="77777777" w:rsidR="00D25D46" w:rsidRDefault="00FC3935" w:rsidP="00FE230D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22</w:t>
            </w:r>
            <w:r w:rsidRPr="00FC3935">
              <w:rPr>
                <w:rFonts w:ascii="Verdana" w:hAnsi="Verdana"/>
                <w:b/>
                <w:bCs/>
                <w:vertAlign w:val="superscript"/>
              </w:rPr>
              <w:t>nd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  <w:p w14:paraId="3591EBC9" w14:textId="1B8F6DEF" w:rsidR="00EB5844" w:rsidRPr="00EB5844" w:rsidRDefault="00062FF7" w:rsidP="00FE230D">
            <w:pPr>
              <w:jc w:val="center"/>
              <w:rPr>
                <w:rFonts w:ascii="Verdana" w:hAnsi="Verdana"/>
                <w:b/>
                <w:bCs/>
                <w:color w:val="EE0000"/>
              </w:rPr>
            </w:pPr>
            <w:r w:rsidRPr="00987FD2"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  <w:t xml:space="preserve">No </w:t>
            </w:r>
            <w:r w:rsidR="00F62E8C"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  <w:t>L</w:t>
            </w:r>
            <w:r w:rsidRPr="00987FD2"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  <w:t xml:space="preserve">unch </w:t>
            </w:r>
            <w:r w:rsidR="00F62E8C"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  <w:t>R</w:t>
            </w:r>
            <w:r w:rsidRPr="00987FD2"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  <w:t>equired</w:t>
            </w:r>
          </w:p>
        </w:tc>
        <w:tc>
          <w:tcPr>
            <w:tcW w:w="5051" w:type="dxa"/>
          </w:tcPr>
          <w:p w14:paraId="715BC06B" w14:textId="77777777" w:rsidR="00A81663" w:rsidRPr="008332B2" w:rsidRDefault="00A81663" w:rsidP="004856EB">
            <w:pPr>
              <w:jc w:val="center"/>
              <w:rPr>
                <w:rFonts w:ascii="Verdana" w:hAnsi="Verdana"/>
              </w:rPr>
            </w:pPr>
          </w:p>
          <w:p w14:paraId="155EAC5C" w14:textId="77777777" w:rsidR="00843D19" w:rsidRPr="008332B2" w:rsidRDefault="00843D19" w:rsidP="004856EB">
            <w:pPr>
              <w:jc w:val="center"/>
              <w:rPr>
                <w:rFonts w:ascii="Verdana" w:hAnsi="Verdana"/>
              </w:rPr>
            </w:pPr>
          </w:p>
          <w:p w14:paraId="3A0F4DE5" w14:textId="7A900D76" w:rsidR="008332B2" w:rsidRPr="008332B2" w:rsidRDefault="003D1F9B" w:rsidP="008332B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</w:t>
            </w:r>
            <w:r w:rsidRPr="008332B2">
              <w:rPr>
                <w:rFonts w:ascii="Verdana" w:hAnsi="Verdana"/>
              </w:rPr>
              <w:t xml:space="preserve">n teams </w:t>
            </w:r>
            <w:r>
              <w:rPr>
                <w:rFonts w:ascii="Verdana" w:hAnsi="Verdana"/>
              </w:rPr>
              <w:t>b</w:t>
            </w:r>
            <w:r w:rsidR="000F504C" w:rsidRPr="008332B2">
              <w:rPr>
                <w:rFonts w:ascii="Verdana" w:hAnsi="Verdana"/>
              </w:rPr>
              <w:t xml:space="preserve">uild a </w:t>
            </w:r>
            <w:r w:rsidR="00DA0BED" w:rsidRPr="008332B2">
              <w:rPr>
                <w:rFonts w:ascii="Verdana" w:hAnsi="Verdana"/>
              </w:rPr>
              <w:t>M</w:t>
            </w:r>
            <w:r w:rsidR="000F504C" w:rsidRPr="008332B2">
              <w:rPr>
                <w:rFonts w:ascii="Verdana" w:hAnsi="Verdana"/>
              </w:rPr>
              <w:t xml:space="preserve">ini </w:t>
            </w:r>
            <w:r w:rsidR="00DA0BED" w:rsidRPr="008332B2">
              <w:rPr>
                <w:rFonts w:ascii="Verdana" w:hAnsi="Verdana"/>
              </w:rPr>
              <w:t>R</w:t>
            </w:r>
            <w:r w:rsidR="000F504C" w:rsidRPr="008332B2">
              <w:rPr>
                <w:rFonts w:ascii="Verdana" w:hAnsi="Verdana"/>
              </w:rPr>
              <w:t xml:space="preserve">aft </w:t>
            </w:r>
          </w:p>
        </w:tc>
        <w:tc>
          <w:tcPr>
            <w:tcW w:w="4788" w:type="dxa"/>
          </w:tcPr>
          <w:p w14:paraId="3EE97E4A" w14:textId="77777777" w:rsidR="001916D1" w:rsidRPr="008332B2" w:rsidRDefault="001916D1" w:rsidP="004856EB">
            <w:pPr>
              <w:jc w:val="center"/>
              <w:rPr>
                <w:rFonts w:ascii="Verdana" w:hAnsi="Verdana"/>
                <w:bCs/>
              </w:rPr>
            </w:pPr>
          </w:p>
          <w:p w14:paraId="4950F1E4" w14:textId="77777777" w:rsidR="00987FD2" w:rsidRDefault="00987FD2" w:rsidP="004856EB">
            <w:pPr>
              <w:jc w:val="center"/>
              <w:rPr>
                <w:rFonts w:ascii="Verdana" w:hAnsi="Verdana"/>
              </w:rPr>
            </w:pPr>
          </w:p>
          <w:p w14:paraId="782C15CA" w14:textId="240A5504" w:rsidR="007B2E54" w:rsidRPr="008332B2" w:rsidRDefault="008D78CA" w:rsidP="00987FD2">
            <w:pPr>
              <w:jc w:val="center"/>
              <w:rPr>
                <w:rFonts w:ascii="Verdana" w:hAnsi="Verdana"/>
              </w:rPr>
            </w:pPr>
            <w:r w:rsidRPr="008332B2">
              <w:rPr>
                <w:rFonts w:ascii="Verdana" w:hAnsi="Verdana"/>
              </w:rPr>
              <w:t>Lunch at Den 97</w:t>
            </w:r>
            <w:r w:rsidR="0095764F" w:rsidRPr="008332B2">
              <w:rPr>
                <w:rFonts w:ascii="Verdana" w:hAnsi="Verdana"/>
              </w:rPr>
              <w:t xml:space="preserve"> and </w:t>
            </w:r>
            <w:r w:rsidR="00440234" w:rsidRPr="008332B2">
              <w:rPr>
                <w:rFonts w:ascii="Verdana" w:hAnsi="Verdana"/>
              </w:rPr>
              <w:t>AR Darts</w:t>
            </w:r>
          </w:p>
        </w:tc>
      </w:tr>
      <w:tr w:rsidR="00271713" w:rsidRPr="00222A99" w14:paraId="09C96228" w14:textId="77777777" w:rsidTr="00A81663">
        <w:trPr>
          <w:trHeight w:val="1687"/>
        </w:trPr>
        <w:tc>
          <w:tcPr>
            <w:tcW w:w="1638" w:type="dxa"/>
          </w:tcPr>
          <w:p w14:paraId="334B486C" w14:textId="77777777" w:rsidR="00271713" w:rsidRPr="00271713" w:rsidRDefault="00271713" w:rsidP="00DC1E57">
            <w:pPr>
              <w:rPr>
                <w:rFonts w:ascii="Verdana" w:hAnsi="Verdana"/>
                <w:b/>
                <w:bCs/>
              </w:rPr>
            </w:pPr>
          </w:p>
          <w:p w14:paraId="3287D41A" w14:textId="2D84672A" w:rsidR="00271713" w:rsidRPr="00271713" w:rsidRDefault="00FC3935" w:rsidP="00271713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29</w:t>
            </w:r>
            <w:r w:rsidRPr="00FC3935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5051" w:type="dxa"/>
          </w:tcPr>
          <w:p w14:paraId="5D9BA00D" w14:textId="77777777" w:rsidR="00271713" w:rsidRPr="008332B2" w:rsidRDefault="00271713" w:rsidP="004856EB">
            <w:pPr>
              <w:jc w:val="center"/>
              <w:rPr>
                <w:rFonts w:ascii="Verdana" w:hAnsi="Verdana"/>
              </w:rPr>
            </w:pPr>
          </w:p>
          <w:p w14:paraId="71F03712" w14:textId="77777777" w:rsidR="00644E63" w:rsidRDefault="00645DD1" w:rsidP="004856EB">
            <w:pPr>
              <w:jc w:val="center"/>
              <w:rPr>
                <w:rFonts w:ascii="Verdana" w:hAnsi="Verdana"/>
                <w:bCs/>
              </w:rPr>
            </w:pPr>
            <w:r w:rsidRPr="008332B2">
              <w:rPr>
                <w:rFonts w:ascii="Verdana" w:hAnsi="Verdana"/>
                <w:bCs/>
              </w:rPr>
              <w:t>Bowling</w:t>
            </w:r>
            <w:r w:rsidR="009B6630" w:rsidRPr="008332B2">
              <w:rPr>
                <w:rFonts w:ascii="Verdana" w:hAnsi="Verdana"/>
                <w:bCs/>
              </w:rPr>
              <w:t xml:space="preserve"> at Guildford Spectrum</w:t>
            </w:r>
          </w:p>
          <w:p w14:paraId="1FE0B859" w14:textId="04F06AFC" w:rsidR="00654E0E" w:rsidRPr="007A61CC" w:rsidRDefault="00654E0E" w:rsidP="004856EB">
            <w:pPr>
              <w:jc w:val="center"/>
              <w:rPr>
                <w:rFonts w:ascii="Verdana" w:hAnsi="Verdana"/>
                <w:b/>
                <w:color w:val="EE0000"/>
              </w:rPr>
            </w:pPr>
          </w:p>
        </w:tc>
        <w:tc>
          <w:tcPr>
            <w:tcW w:w="4788" w:type="dxa"/>
          </w:tcPr>
          <w:p w14:paraId="5FA18673" w14:textId="77777777" w:rsidR="00271713" w:rsidRPr="008332B2" w:rsidRDefault="00271713" w:rsidP="004856EB">
            <w:pPr>
              <w:jc w:val="center"/>
              <w:rPr>
                <w:rFonts w:ascii="Verdana" w:hAnsi="Verdana"/>
                <w:bCs/>
              </w:rPr>
            </w:pPr>
          </w:p>
          <w:p w14:paraId="0B0CEC14" w14:textId="41EBCC12" w:rsidR="00C51B06" w:rsidRPr="008332B2" w:rsidRDefault="007D74DF" w:rsidP="004856EB">
            <w:pPr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I</w:t>
            </w:r>
            <w:r w:rsidRPr="008332B2">
              <w:rPr>
                <w:rFonts w:ascii="Verdana" w:hAnsi="Verdana"/>
                <w:bCs/>
              </w:rPr>
              <w:t xml:space="preserve">n teams </w:t>
            </w:r>
            <w:r w:rsidR="00892C4C" w:rsidRPr="008332B2">
              <w:rPr>
                <w:rFonts w:ascii="Verdana" w:hAnsi="Verdana"/>
                <w:bCs/>
              </w:rPr>
              <w:t>Axe Throwing</w:t>
            </w:r>
            <w:r w:rsidR="0014574B" w:rsidRPr="008332B2">
              <w:rPr>
                <w:rFonts w:ascii="Verdana" w:hAnsi="Verdana"/>
                <w:bCs/>
              </w:rPr>
              <w:t xml:space="preserve"> at Parkside </w:t>
            </w:r>
            <w:r w:rsidR="00892C4C" w:rsidRPr="008332B2">
              <w:rPr>
                <w:rFonts w:ascii="Verdana" w:hAnsi="Verdana"/>
                <w:bCs/>
              </w:rPr>
              <w:t xml:space="preserve"> </w:t>
            </w:r>
          </w:p>
        </w:tc>
      </w:tr>
    </w:tbl>
    <w:p w14:paraId="20B7419E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FA04F01" w14:textId="77777777" w:rsidR="00A81663" w:rsidRDefault="00A81663" w:rsidP="008332B2">
      <w:pPr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6CFB3267" w:rsidR="00B7594E" w:rsidRPr="008E32AA" w:rsidRDefault="00B7594E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129DD8AA" w:rsidR="00B7594E" w:rsidRPr="008E32AA" w:rsidRDefault="00B7594E" w:rsidP="00B7594E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Jade Letham or the Deputy Manager, Angie Morris Tel: 01252 313103 or email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jade.letham@parksidealdershot.co.uk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23545"/>
    <w:rsid w:val="0003541C"/>
    <w:rsid w:val="000448C5"/>
    <w:rsid w:val="000531E3"/>
    <w:rsid w:val="000555F9"/>
    <w:rsid w:val="00062FF7"/>
    <w:rsid w:val="00077902"/>
    <w:rsid w:val="000B4268"/>
    <w:rsid w:val="000C2C0B"/>
    <w:rsid w:val="000C7922"/>
    <w:rsid w:val="000D4BD4"/>
    <w:rsid w:val="000E50DE"/>
    <w:rsid w:val="000F504C"/>
    <w:rsid w:val="001027E7"/>
    <w:rsid w:val="001221CC"/>
    <w:rsid w:val="001238F9"/>
    <w:rsid w:val="001336FB"/>
    <w:rsid w:val="001348E4"/>
    <w:rsid w:val="0014574B"/>
    <w:rsid w:val="001616A1"/>
    <w:rsid w:val="00177390"/>
    <w:rsid w:val="00177902"/>
    <w:rsid w:val="00181BAD"/>
    <w:rsid w:val="0018579B"/>
    <w:rsid w:val="001916D1"/>
    <w:rsid w:val="001B2CF0"/>
    <w:rsid w:val="001C5704"/>
    <w:rsid w:val="001D20AD"/>
    <w:rsid w:val="001F647B"/>
    <w:rsid w:val="00202DFE"/>
    <w:rsid w:val="00206A06"/>
    <w:rsid w:val="0022095E"/>
    <w:rsid w:val="002279C6"/>
    <w:rsid w:val="0026383D"/>
    <w:rsid w:val="00270951"/>
    <w:rsid w:val="00271713"/>
    <w:rsid w:val="002852AC"/>
    <w:rsid w:val="0029280E"/>
    <w:rsid w:val="0029281C"/>
    <w:rsid w:val="00297A98"/>
    <w:rsid w:val="002B78A7"/>
    <w:rsid w:val="002C0FC3"/>
    <w:rsid w:val="002E29CF"/>
    <w:rsid w:val="002E68C9"/>
    <w:rsid w:val="002F6A3F"/>
    <w:rsid w:val="00302911"/>
    <w:rsid w:val="00321A26"/>
    <w:rsid w:val="00353817"/>
    <w:rsid w:val="00384161"/>
    <w:rsid w:val="003A2DD8"/>
    <w:rsid w:val="003A6105"/>
    <w:rsid w:val="003A7FC6"/>
    <w:rsid w:val="003B414F"/>
    <w:rsid w:val="003D1F9B"/>
    <w:rsid w:val="003F1A25"/>
    <w:rsid w:val="003F4613"/>
    <w:rsid w:val="004074BD"/>
    <w:rsid w:val="004202FA"/>
    <w:rsid w:val="00432C8E"/>
    <w:rsid w:val="004346D7"/>
    <w:rsid w:val="004359CB"/>
    <w:rsid w:val="00437860"/>
    <w:rsid w:val="00440234"/>
    <w:rsid w:val="00446521"/>
    <w:rsid w:val="00463BE5"/>
    <w:rsid w:val="00474AC8"/>
    <w:rsid w:val="004856EB"/>
    <w:rsid w:val="004857F0"/>
    <w:rsid w:val="00486257"/>
    <w:rsid w:val="00497F0D"/>
    <w:rsid w:val="004C11F6"/>
    <w:rsid w:val="004C2A9B"/>
    <w:rsid w:val="00504857"/>
    <w:rsid w:val="005102E3"/>
    <w:rsid w:val="00552416"/>
    <w:rsid w:val="00571D2A"/>
    <w:rsid w:val="00584E67"/>
    <w:rsid w:val="0059259E"/>
    <w:rsid w:val="00593B1E"/>
    <w:rsid w:val="00595A74"/>
    <w:rsid w:val="005A615F"/>
    <w:rsid w:val="005B3E73"/>
    <w:rsid w:val="005C0581"/>
    <w:rsid w:val="005C371B"/>
    <w:rsid w:val="005C4B31"/>
    <w:rsid w:val="00610E0C"/>
    <w:rsid w:val="00644E63"/>
    <w:rsid w:val="00645DD1"/>
    <w:rsid w:val="0064791E"/>
    <w:rsid w:val="00650454"/>
    <w:rsid w:val="00654E0E"/>
    <w:rsid w:val="006747D9"/>
    <w:rsid w:val="00677567"/>
    <w:rsid w:val="006852D4"/>
    <w:rsid w:val="00691A01"/>
    <w:rsid w:val="006B6024"/>
    <w:rsid w:val="006C6954"/>
    <w:rsid w:val="006D0015"/>
    <w:rsid w:val="006E285A"/>
    <w:rsid w:val="0070452E"/>
    <w:rsid w:val="00715281"/>
    <w:rsid w:val="00717EE0"/>
    <w:rsid w:val="0075456E"/>
    <w:rsid w:val="00762899"/>
    <w:rsid w:val="00766DB9"/>
    <w:rsid w:val="007753A3"/>
    <w:rsid w:val="00775D26"/>
    <w:rsid w:val="00785316"/>
    <w:rsid w:val="007A61CC"/>
    <w:rsid w:val="007A77FF"/>
    <w:rsid w:val="007B2E54"/>
    <w:rsid w:val="007B6D5D"/>
    <w:rsid w:val="007C3BF9"/>
    <w:rsid w:val="007D74DF"/>
    <w:rsid w:val="007F569B"/>
    <w:rsid w:val="00825AEE"/>
    <w:rsid w:val="008332B2"/>
    <w:rsid w:val="00843BBC"/>
    <w:rsid w:val="00843D19"/>
    <w:rsid w:val="00851E61"/>
    <w:rsid w:val="00853C88"/>
    <w:rsid w:val="008543DA"/>
    <w:rsid w:val="008574A7"/>
    <w:rsid w:val="00892C4C"/>
    <w:rsid w:val="008933A3"/>
    <w:rsid w:val="008A1F09"/>
    <w:rsid w:val="008A2556"/>
    <w:rsid w:val="008D78CA"/>
    <w:rsid w:val="00902D4A"/>
    <w:rsid w:val="009078A1"/>
    <w:rsid w:val="00910343"/>
    <w:rsid w:val="00911ACD"/>
    <w:rsid w:val="009242EE"/>
    <w:rsid w:val="00937666"/>
    <w:rsid w:val="00945A2A"/>
    <w:rsid w:val="0094667D"/>
    <w:rsid w:val="00953FBB"/>
    <w:rsid w:val="0095764F"/>
    <w:rsid w:val="009657E8"/>
    <w:rsid w:val="00966F86"/>
    <w:rsid w:val="00987FD2"/>
    <w:rsid w:val="009B6630"/>
    <w:rsid w:val="009C0C0D"/>
    <w:rsid w:val="009C170A"/>
    <w:rsid w:val="009C4211"/>
    <w:rsid w:val="009C55E3"/>
    <w:rsid w:val="009C766C"/>
    <w:rsid w:val="009D66BF"/>
    <w:rsid w:val="009E550F"/>
    <w:rsid w:val="009F3494"/>
    <w:rsid w:val="009F47BC"/>
    <w:rsid w:val="00A00CB8"/>
    <w:rsid w:val="00A136A0"/>
    <w:rsid w:val="00A208B0"/>
    <w:rsid w:val="00A20AD7"/>
    <w:rsid w:val="00A23186"/>
    <w:rsid w:val="00A46F79"/>
    <w:rsid w:val="00A57DE7"/>
    <w:rsid w:val="00A81663"/>
    <w:rsid w:val="00A82EC5"/>
    <w:rsid w:val="00A93DCE"/>
    <w:rsid w:val="00A974DF"/>
    <w:rsid w:val="00A975CE"/>
    <w:rsid w:val="00B04AA9"/>
    <w:rsid w:val="00B3261D"/>
    <w:rsid w:val="00B5453D"/>
    <w:rsid w:val="00B6204B"/>
    <w:rsid w:val="00B71ADA"/>
    <w:rsid w:val="00B7594E"/>
    <w:rsid w:val="00B80DC1"/>
    <w:rsid w:val="00B91AD8"/>
    <w:rsid w:val="00B96C85"/>
    <w:rsid w:val="00BD7432"/>
    <w:rsid w:val="00BE0856"/>
    <w:rsid w:val="00BE196F"/>
    <w:rsid w:val="00BE2253"/>
    <w:rsid w:val="00BE5ECE"/>
    <w:rsid w:val="00BF12D8"/>
    <w:rsid w:val="00BF1D4D"/>
    <w:rsid w:val="00C10AAC"/>
    <w:rsid w:val="00C2204E"/>
    <w:rsid w:val="00C27B39"/>
    <w:rsid w:val="00C3281A"/>
    <w:rsid w:val="00C501E5"/>
    <w:rsid w:val="00C51B06"/>
    <w:rsid w:val="00C63AA6"/>
    <w:rsid w:val="00C70369"/>
    <w:rsid w:val="00C731CB"/>
    <w:rsid w:val="00C81799"/>
    <w:rsid w:val="00C84755"/>
    <w:rsid w:val="00CA0869"/>
    <w:rsid w:val="00CC3795"/>
    <w:rsid w:val="00CD6C38"/>
    <w:rsid w:val="00CE46F7"/>
    <w:rsid w:val="00D25D46"/>
    <w:rsid w:val="00D26607"/>
    <w:rsid w:val="00D618DC"/>
    <w:rsid w:val="00D8287C"/>
    <w:rsid w:val="00D84B7A"/>
    <w:rsid w:val="00DA029A"/>
    <w:rsid w:val="00DA0BED"/>
    <w:rsid w:val="00DA6E0A"/>
    <w:rsid w:val="00DB6474"/>
    <w:rsid w:val="00DB7EB2"/>
    <w:rsid w:val="00DC0567"/>
    <w:rsid w:val="00DC1E57"/>
    <w:rsid w:val="00DC2F50"/>
    <w:rsid w:val="00DC598F"/>
    <w:rsid w:val="00DD2E0C"/>
    <w:rsid w:val="00DD6075"/>
    <w:rsid w:val="00DE6CE7"/>
    <w:rsid w:val="00DF617C"/>
    <w:rsid w:val="00E02C9E"/>
    <w:rsid w:val="00E0354E"/>
    <w:rsid w:val="00E102CC"/>
    <w:rsid w:val="00E431DC"/>
    <w:rsid w:val="00E51715"/>
    <w:rsid w:val="00E6099C"/>
    <w:rsid w:val="00E62900"/>
    <w:rsid w:val="00E70A27"/>
    <w:rsid w:val="00E962F5"/>
    <w:rsid w:val="00EA1085"/>
    <w:rsid w:val="00EB5844"/>
    <w:rsid w:val="00ED01C0"/>
    <w:rsid w:val="00F17165"/>
    <w:rsid w:val="00F261B9"/>
    <w:rsid w:val="00F6051C"/>
    <w:rsid w:val="00F62E8C"/>
    <w:rsid w:val="00F645F0"/>
    <w:rsid w:val="00F64DF0"/>
    <w:rsid w:val="00F72667"/>
    <w:rsid w:val="00F76B8C"/>
    <w:rsid w:val="00F82AD7"/>
    <w:rsid w:val="00F8767D"/>
    <w:rsid w:val="00F87BA7"/>
    <w:rsid w:val="00FA5A2B"/>
    <w:rsid w:val="00FC3935"/>
    <w:rsid w:val="00FE230D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jade.letham@parksidealdershot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C0A71-EEDE-4A69-A7C0-0ECFA9828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E937F-E137-40C4-AED7-EBEA2B1E7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E7DBF-4D2D-4327-9D73-8ECAEDF442EF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4.xml><?xml version="1.0" encoding="utf-8"?>
<ds:datastoreItem xmlns:ds="http://schemas.openxmlformats.org/officeDocument/2006/customXml" ds:itemID="{88D5A1EA-371C-46C0-BE23-6F2613F94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Letham</dc:creator>
  <cp:keywords/>
  <dc:description/>
  <cp:lastModifiedBy>Jade Letham</cp:lastModifiedBy>
  <cp:revision>48</cp:revision>
  <dcterms:created xsi:type="dcterms:W3CDTF">2026-07-28T09:00:00Z</dcterms:created>
  <dcterms:modified xsi:type="dcterms:W3CDTF">2026-08-18T11:52:00Z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